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6F" w:rsidRPr="00AD10DA" w:rsidRDefault="00404AA7" w:rsidP="004439E1">
      <w:pPr>
        <w:pStyle w:val="10"/>
        <w:jc w:val="center"/>
        <w:rPr>
          <w:b/>
          <w:sz w:val="28"/>
          <w:szCs w:val="28"/>
          <w:u w:val="single"/>
          <w:lang w:val="en-US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Экран</w:t>
      </w:r>
      <w:r w:rsidR="00230C87">
        <w:rPr>
          <w:b/>
          <w:sz w:val="28"/>
          <w:szCs w:val="28"/>
          <w:u w:val="single"/>
        </w:rPr>
        <w:t xml:space="preserve"> </w:t>
      </w:r>
      <w:r w:rsidR="002028CE">
        <w:rPr>
          <w:b/>
          <w:sz w:val="28"/>
          <w:szCs w:val="28"/>
          <w:u w:val="single"/>
          <w:lang w:val="en-US"/>
        </w:rPr>
        <w:t>ITP</w:t>
      </w:r>
      <w:r w:rsidR="002028CE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  <w:lang w:val="en-US"/>
        </w:rPr>
        <w:t>V</w:t>
      </w:r>
      <w:r w:rsidR="000A3696">
        <w:rPr>
          <w:b/>
          <w:sz w:val="28"/>
          <w:szCs w:val="28"/>
          <w:u w:val="single"/>
          <w:lang w:val="en-US"/>
        </w:rPr>
        <w:t>/1</w:t>
      </w:r>
      <w:r w:rsidR="00D03C61">
        <w:rPr>
          <w:b/>
          <w:sz w:val="28"/>
          <w:szCs w:val="28"/>
          <w:u w:val="single"/>
        </w:rPr>
        <w:t>4</w:t>
      </w:r>
      <w:r w:rsidR="00AD10DA">
        <w:rPr>
          <w:b/>
          <w:sz w:val="28"/>
          <w:szCs w:val="28"/>
          <w:u w:val="single"/>
          <w:lang w:val="en-US"/>
        </w:rPr>
        <w:t>00</w:t>
      </w:r>
    </w:p>
    <w:p w:rsidR="008B481E" w:rsidRPr="008B481E" w:rsidRDefault="008B481E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DA" w:rsidRPr="000A3696" w:rsidRDefault="00D03C61" w:rsidP="008B48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Экран ITP-V/14</w:t>
            </w:r>
            <w:r w:rsidR="00404AA7" w:rsidRPr="00404AA7">
              <w:rPr>
                <w:b/>
                <w:color w:val="333333"/>
                <w:sz w:val="24"/>
                <w:szCs w:val="24"/>
              </w:rPr>
              <w:t>00</w:t>
            </w:r>
            <w:r w:rsidR="00AD10DA" w:rsidRPr="00AD10DA">
              <w:rPr>
                <w:b/>
                <w:color w:val="333333"/>
                <w:sz w:val="24"/>
                <w:szCs w:val="24"/>
              </w:rPr>
              <w:t xml:space="preserve"> </w:t>
            </w:r>
          </w:p>
          <w:p w:rsidR="00302A1B" w:rsidRPr="00C10C6E" w:rsidRDefault="00F44BC6" w:rsidP="00AD10D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C10C6E">
              <w:rPr>
                <w:b/>
                <w:color w:val="333333"/>
                <w:sz w:val="24"/>
                <w:szCs w:val="24"/>
              </w:rPr>
              <w:t>использ</w:t>
            </w:r>
            <w:r w:rsidR="008B481E">
              <w:rPr>
                <w:b/>
                <w:color w:val="333333"/>
                <w:sz w:val="24"/>
                <w:szCs w:val="24"/>
              </w:rPr>
              <w:t>уется</w:t>
            </w:r>
            <w:r w:rsidRPr="00C10C6E">
              <w:rPr>
                <w:b/>
                <w:color w:val="333333"/>
                <w:sz w:val="24"/>
                <w:szCs w:val="24"/>
              </w:rPr>
              <w:t xml:space="preserve"> в</w:t>
            </w:r>
            <w:r w:rsidR="0040675C" w:rsidRPr="00C10C6E">
              <w:rPr>
                <w:b/>
                <w:color w:val="333333"/>
                <w:sz w:val="24"/>
                <w:szCs w:val="24"/>
              </w:rPr>
              <w:t xml:space="preserve"> комплектации верстака ITP</w:t>
            </w:r>
            <w:r w:rsidR="008B481E">
              <w:t xml:space="preserve"> </w:t>
            </w:r>
          </w:p>
          <w:p w:rsidR="00D718A6" w:rsidRPr="00824DFC" w:rsidRDefault="00D718A6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F09EE" w:rsidRPr="004958C8" w:rsidRDefault="006217EE" w:rsidP="004958C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4DFC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824DFC">
              <w:rPr>
                <w:b/>
                <w:sz w:val="24"/>
                <w:szCs w:val="24"/>
              </w:rPr>
              <w:t>ВхШхГ</w:t>
            </w:r>
            <w:proofErr w:type="spellEnd"/>
            <w:r w:rsidRPr="00824DFC">
              <w:rPr>
                <w:b/>
                <w:sz w:val="24"/>
                <w:szCs w:val="24"/>
              </w:rPr>
              <w:t>), мм</w:t>
            </w:r>
            <w:r w:rsidR="000E539F" w:rsidRPr="00824DFC">
              <w:rPr>
                <w:b/>
                <w:sz w:val="24"/>
                <w:szCs w:val="24"/>
              </w:rPr>
              <w:t>:</w:t>
            </w:r>
            <w:r w:rsidR="000E539F" w:rsidRPr="00824DFC">
              <w:rPr>
                <w:sz w:val="24"/>
                <w:szCs w:val="24"/>
              </w:rPr>
              <w:t xml:space="preserve"> </w:t>
            </w:r>
            <w:r w:rsidR="00962461">
              <w:rPr>
                <w:b/>
                <w:sz w:val="24"/>
                <w:szCs w:val="24"/>
              </w:rPr>
              <w:t>450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D03C61">
              <w:rPr>
                <w:b/>
                <w:sz w:val="24"/>
                <w:szCs w:val="24"/>
              </w:rPr>
              <w:t>14</w:t>
            </w:r>
            <w:r w:rsidR="00AD10DA" w:rsidRPr="00AD10DA">
              <w:rPr>
                <w:b/>
                <w:sz w:val="24"/>
                <w:szCs w:val="24"/>
              </w:rPr>
              <w:t>00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962461">
              <w:rPr>
                <w:b/>
                <w:sz w:val="24"/>
                <w:szCs w:val="24"/>
              </w:rPr>
              <w:t>145</w:t>
            </w:r>
            <w:r w:rsidR="000E539F" w:rsidRPr="00824DFC">
              <w:rPr>
                <w:b/>
                <w:sz w:val="24"/>
                <w:szCs w:val="24"/>
              </w:rPr>
              <w:br/>
            </w:r>
            <w:r w:rsidR="0038550C" w:rsidRPr="00824DF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824DFC">
              <w:rPr>
                <w:sz w:val="24"/>
                <w:szCs w:val="24"/>
              </w:rPr>
              <w:br/>
            </w:r>
            <w:r w:rsidR="004958C8">
              <w:rPr>
                <w:sz w:val="24"/>
                <w:szCs w:val="24"/>
              </w:rPr>
              <w:t xml:space="preserve">    </w:t>
            </w:r>
          </w:p>
          <w:p w:rsidR="00E3535C" w:rsidRDefault="0024550F" w:rsidP="00E353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06568">
              <w:rPr>
                <w:sz w:val="24"/>
                <w:szCs w:val="24"/>
              </w:rPr>
              <w:t>Металлический э</w:t>
            </w:r>
            <w:r w:rsidR="00E3535C" w:rsidRPr="00E3535C">
              <w:rPr>
                <w:sz w:val="24"/>
                <w:szCs w:val="24"/>
              </w:rPr>
              <w:t xml:space="preserve">кран ITP-V </w:t>
            </w:r>
            <w:r w:rsidR="00606568">
              <w:rPr>
                <w:sz w:val="24"/>
                <w:szCs w:val="24"/>
              </w:rPr>
              <w:t xml:space="preserve">имеет перфорированную поверхность, к которой можно прикрепить </w:t>
            </w:r>
            <w:r w:rsidR="00E3535C" w:rsidRPr="00E3535C">
              <w:rPr>
                <w:sz w:val="24"/>
                <w:szCs w:val="24"/>
              </w:rPr>
              <w:t>разнообразные из</w:t>
            </w:r>
            <w:r w:rsidR="00606568">
              <w:rPr>
                <w:sz w:val="24"/>
                <w:szCs w:val="24"/>
              </w:rPr>
              <w:t>делия для хранения инструментов (</w:t>
            </w:r>
            <w:r w:rsidR="00606568" w:rsidRPr="00606568">
              <w:rPr>
                <w:sz w:val="24"/>
                <w:szCs w:val="24"/>
              </w:rPr>
              <w:t>держатели, навесные полки, навесные крючки, подвешивать чехлы, карманы для мелочей и т.п.</w:t>
            </w:r>
            <w:r w:rsidR="00606568">
              <w:rPr>
                <w:sz w:val="24"/>
                <w:szCs w:val="24"/>
              </w:rPr>
              <w:t>).</w:t>
            </w:r>
          </w:p>
          <w:p w:rsidR="002D3E61" w:rsidRPr="00606568" w:rsidRDefault="0024550F" w:rsidP="006065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B47AE1" w:rsidRPr="00B47AE1" w:rsidRDefault="00B47AE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RPr="00B47AE1">
              <w:rPr>
                <w:sz w:val="24"/>
                <w:szCs w:val="24"/>
              </w:rPr>
              <w:t xml:space="preserve">           Изделие покрыто полимерной порошковой термореактивной краской на основе эпоксидных и полиэфирных смол в </w:t>
            </w:r>
            <w:r>
              <w:rPr>
                <w:sz w:val="24"/>
                <w:szCs w:val="24"/>
              </w:rPr>
              <w:t>синий</w:t>
            </w:r>
            <w:r w:rsidRPr="00B47AE1">
              <w:rPr>
                <w:sz w:val="24"/>
                <w:szCs w:val="24"/>
              </w:rPr>
              <w:t xml:space="preserve"> цвет, по цветовой шкале – </w:t>
            </w:r>
            <w:r w:rsidRPr="00B47AE1">
              <w:rPr>
                <w:sz w:val="24"/>
                <w:szCs w:val="24"/>
                <w:lang w:val="en-US"/>
              </w:rPr>
              <w:t>RAL</w:t>
            </w:r>
            <w:r>
              <w:rPr>
                <w:sz w:val="24"/>
                <w:szCs w:val="24"/>
              </w:rPr>
              <w:t>5015</w:t>
            </w:r>
            <w:r w:rsidRPr="00B47AE1">
              <w:rPr>
                <w:sz w:val="24"/>
                <w:szCs w:val="24"/>
              </w:rPr>
              <w:t>.</w:t>
            </w:r>
          </w:p>
          <w:p w:rsidR="00B47AE1" w:rsidRPr="00B47AE1" w:rsidRDefault="00B47AE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0F2D5D" w:rsidRDefault="00931613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931613">
              <w:rPr>
                <w:sz w:val="24"/>
                <w:szCs w:val="24"/>
              </w:rPr>
              <w:t xml:space="preserve"> </w:t>
            </w:r>
            <w:r w:rsidR="004657FD">
              <w:rPr>
                <w:sz w:val="24"/>
                <w:szCs w:val="24"/>
              </w:rPr>
              <w:t>Сборка и у</w:t>
            </w:r>
            <w:r w:rsidRPr="00931613">
              <w:rPr>
                <w:sz w:val="24"/>
                <w:szCs w:val="24"/>
              </w:rPr>
              <w:t xml:space="preserve">становка </w:t>
            </w:r>
            <w:r w:rsidR="009439B1">
              <w:rPr>
                <w:sz w:val="24"/>
                <w:szCs w:val="24"/>
              </w:rPr>
              <w:t>экрана</w:t>
            </w:r>
            <w:r>
              <w:rPr>
                <w:sz w:val="24"/>
                <w:szCs w:val="24"/>
              </w:rPr>
              <w:t xml:space="preserve"> осуществляется с помощью </w:t>
            </w:r>
            <w:r w:rsidR="009439B1">
              <w:rPr>
                <w:sz w:val="24"/>
                <w:szCs w:val="24"/>
              </w:rPr>
              <w:t xml:space="preserve">болтов, гаек, шайб и </w:t>
            </w:r>
            <w:proofErr w:type="spellStart"/>
            <w:r w:rsidR="009439B1">
              <w:rPr>
                <w:sz w:val="24"/>
                <w:szCs w:val="24"/>
              </w:rPr>
              <w:t>саморезов</w:t>
            </w:r>
            <w:proofErr w:type="spellEnd"/>
            <w:r w:rsidRPr="00931613">
              <w:rPr>
                <w:sz w:val="24"/>
                <w:szCs w:val="24"/>
              </w:rPr>
              <w:t>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930216" w:rsidRDefault="002D3E61" w:rsidP="00C679D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606568">
              <w:rPr>
                <w:sz w:val="24"/>
                <w:szCs w:val="24"/>
              </w:rPr>
              <w:t>Экран</w:t>
            </w:r>
            <w:r w:rsidR="0024550F">
              <w:rPr>
                <w:sz w:val="24"/>
                <w:szCs w:val="24"/>
              </w:rPr>
              <w:t xml:space="preserve"> </w:t>
            </w:r>
            <w:r w:rsidR="00D60B34">
              <w:rPr>
                <w:sz w:val="24"/>
                <w:szCs w:val="24"/>
              </w:rPr>
              <w:t xml:space="preserve">поставляется в </w:t>
            </w:r>
            <w:r w:rsidR="00606568">
              <w:rPr>
                <w:sz w:val="24"/>
                <w:szCs w:val="24"/>
              </w:rPr>
              <w:t>разо</w:t>
            </w:r>
            <w:r w:rsidR="00D60B34">
              <w:rPr>
                <w:sz w:val="24"/>
                <w:szCs w:val="24"/>
              </w:rPr>
              <w:t xml:space="preserve">бранном виде. </w:t>
            </w:r>
            <w:r w:rsidR="00606568">
              <w:rPr>
                <w:sz w:val="24"/>
                <w:szCs w:val="24"/>
              </w:rPr>
              <w:t>У</w:t>
            </w:r>
            <w:r w:rsidR="00606568" w:rsidRPr="00606568">
              <w:rPr>
                <w:sz w:val="24"/>
                <w:szCs w:val="24"/>
              </w:rPr>
              <w:t>паковывается в плёнку-</w:t>
            </w:r>
            <w:proofErr w:type="spellStart"/>
            <w:r w:rsidR="00606568" w:rsidRPr="00606568">
              <w:rPr>
                <w:sz w:val="24"/>
                <w:szCs w:val="24"/>
              </w:rPr>
              <w:t>стрейч</w:t>
            </w:r>
            <w:proofErr w:type="spellEnd"/>
            <w:r w:rsidR="00606568" w:rsidRPr="00606568">
              <w:rPr>
                <w:sz w:val="24"/>
                <w:szCs w:val="24"/>
              </w:rPr>
              <w:t>, на упаковку наносится этикетка с маркировкой</w:t>
            </w:r>
            <w:r w:rsidR="00606568">
              <w:rPr>
                <w:sz w:val="24"/>
                <w:szCs w:val="24"/>
              </w:rPr>
              <w:t>.</w:t>
            </w:r>
            <w:r w:rsidR="00EA08D2">
              <w:rPr>
                <w:sz w:val="24"/>
                <w:szCs w:val="24"/>
              </w:rPr>
              <w:t xml:space="preserve">         </w:t>
            </w:r>
            <w:r w:rsidR="00865024">
              <w:rPr>
                <w:sz w:val="24"/>
                <w:szCs w:val="24"/>
              </w:rPr>
              <w:t xml:space="preserve"> </w:t>
            </w:r>
          </w:p>
          <w:p w:rsidR="00606568" w:rsidRDefault="00930216" w:rsidP="00C679D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824DFC" w:rsidRPr="00C679D1" w:rsidRDefault="00606568" w:rsidP="00C679D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17689" w:rsidRPr="00217689">
              <w:rPr>
                <w:sz w:val="24"/>
                <w:szCs w:val="24"/>
              </w:rPr>
              <w:t>Количество в упаковке – 1 шт.</w:t>
            </w: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606568" w:rsidRDefault="00606568" w:rsidP="00310995">
            <w:pPr>
              <w:pStyle w:val="10"/>
              <w:rPr>
                <w:b/>
                <w:bCs/>
              </w:rPr>
            </w:pPr>
          </w:p>
          <w:p w:rsidR="00606568" w:rsidRDefault="00606568" w:rsidP="00310995">
            <w:pPr>
              <w:pStyle w:val="10"/>
              <w:rPr>
                <w:b/>
                <w:bCs/>
              </w:rPr>
            </w:pPr>
          </w:p>
          <w:p w:rsidR="00606568" w:rsidRDefault="00606568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4958C8" w:rsidRDefault="004958C8" w:rsidP="00310995">
            <w:pPr>
              <w:pStyle w:val="10"/>
              <w:rPr>
                <w:b/>
                <w:bCs/>
              </w:rPr>
            </w:pPr>
          </w:p>
          <w:p w:rsidR="004958C8" w:rsidRDefault="004958C8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Spec="inside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497"/>
        <w:gridCol w:w="4309"/>
      </w:tblGrid>
      <w:tr w:rsidR="00EC7DA7" w:rsidRPr="00B21D33" w:rsidTr="00AD48BD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D03C61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Экран ITP-V/14</w:t>
            </w:r>
            <w:r w:rsidR="00AD48BD" w:rsidRPr="00AD48B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EC7DA7" w:rsidRPr="00B21D33" w:rsidTr="00AD48BD">
        <w:trPr>
          <w:trHeight w:val="6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2785" w:rsidRPr="00E52785" w:rsidRDefault="00E52785" w:rsidP="00E52785">
            <w:pPr>
              <w:pStyle w:val="10"/>
              <w:jc w:val="center"/>
              <w:rPr>
                <w:sz w:val="20"/>
                <w:szCs w:val="20"/>
              </w:rPr>
            </w:pPr>
            <w:r w:rsidRPr="00E52785">
              <w:rPr>
                <w:sz w:val="20"/>
                <w:szCs w:val="20"/>
              </w:rPr>
              <w:t>используется в комплектации</w:t>
            </w:r>
          </w:p>
          <w:p w:rsidR="00AD48BD" w:rsidRPr="00AD48BD" w:rsidRDefault="005F331F" w:rsidP="00AD48BD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верстака ITP</w:t>
            </w:r>
            <w:r w:rsidR="00446537">
              <w:rPr>
                <w:sz w:val="20"/>
                <w:szCs w:val="20"/>
              </w:rPr>
              <w:t xml:space="preserve">, </w:t>
            </w:r>
            <w:r w:rsidR="00446537">
              <w:t xml:space="preserve"> </w:t>
            </w:r>
            <w:r w:rsidR="00AD48BD" w:rsidRPr="00AD48BD">
              <w:rPr>
                <w:sz w:val="20"/>
                <w:szCs w:val="20"/>
              </w:rPr>
              <w:t>используется как поверхность, к которой можно прикрепить</w:t>
            </w:r>
          </w:p>
          <w:p w:rsidR="00EC7DA7" w:rsidRPr="00FF3663" w:rsidRDefault="00AD48BD" w:rsidP="00AD48BD">
            <w:pPr>
              <w:pStyle w:val="10"/>
              <w:jc w:val="center"/>
              <w:rPr>
                <w:sz w:val="20"/>
                <w:szCs w:val="20"/>
              </w:rPr>
            </w:pPr>
            <w:r w:rsidRPr="00AD48BD">
              <w:rPr>
                <w:sz w:val="20"/>
                <w:szCs w:val="20"/>
              </w:rPr>
              <w:t>разнообразные изделия для хранения инструментов</w:t>
            </w:r>
          </w:p>
        </w:tc>
      </w:tr>
      <w:tr w:rsidR="00EC7DA7" w:rsidRPr="00B21D33" w:rsidTr="00AD48BD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D03C61" w:rsidP="007D0D2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450х14</w:t>
            </w:r>
            <w:r w:rsidR="00AD48BD" w:rsidRPr="00AD48BD">
              <w:rPr>
                <w:sz w:val="20"/>
                <w:szCs w:val="20"/>
              </w:rPr>
              <w:t>00х145</w:t>
            </w:r>
          </w:p>
        </w:tc>
      </w:tr>
      <w:tr w:rsidR="00EC7DA7" w:rsidRPr="00B21D33" w:rsidTr="00AD48BD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AD48BD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</w:tr>
      <w:tr w:rsidR="00D237D4" w:rsidRPr="00B21D33" w:rsidTr="00AD48BD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7D4" w:rsidRDefault="00AD48BD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7D4" w:rsidRPr="00AD48BD" w:rsidRDefault="00AD48BD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AD48BD">
              <w:rPr>
                <w:b/>
                <w:sz w:val="20"/>
                <w:szCs w:val="20"/>
              </w:rPr>
              <w:t>Поверхность экрана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7D4" w:rsidRPr="004664F3" w:rsidRDefault="00AD48BD" w:rsidP="00D237D4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перфорированная</w:t>
            </w:r>
          </w:p>
        </w:tc>
      </w:tr>
      <w:tr w:rsidR="004657FD" w:rsidRPr="00B21D33" w:rsidTr="005600A7">
        <w:trPr>
          <w:trHeight w:val="39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7FD" w:rsidRDefault="009E45B4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7FD" w:rsidRPr="00446537" w:rsidRDefault="004657FD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4657FD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7FD" w:rsidRDefault="004657FD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57FD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4657FD" w:rsidRPr="00B21D33" w:rsidTr="005600A7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7FD" w:rsidRPr="004657FD" w:rsidRDefault="004657FD" w:rsidP="00A30CDF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7FD" w:rsidRPr="004657FD" w:rsidRDefault="004657FD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657FD">
              <w:rPr>
                <w:sz w:val="20"/>
                <w:szCs w:val="20"/>
              </w:rPr>
              <w:t>Цвет / по цветовой шкале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7FD" w:rsidRDefault="004657FD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57FD">
              <w:rPr>
                <w:sz w:val="20"/>
                <w:szCs w:val="20"/>
              </w:rPr>
              <w:t>синий цвет/RAL5015</w:t>
            </w:r>
          </w:p>
        </w:tc>
      </w:tr>
      <w:tr w:rsidR="00EC7DA7" w:rsidRPr="00B21D33" w:rsidTr="005600A7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9E45B4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44653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46537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AD48BD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</w:t>
            </w:r>
            <w:r w:rsidR="00446537" w:rsidRPr="00446537">
              <w:rPr>
                <w:sz w:val="20"/>
                <w:szCs w:val="20"/>
              </w:rPr>
              <w:t>бранный</w:t>
            </w:r>
          </w:p>
        </w:tc>
      </w:tr>
      <w:tr w:rsidR="00EC7DA7" w:rsidRPr="00B21D33" w:rsidTr="00AD48BD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5F331F" w:rsidRDefault="009E45B4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2E5CEF" w:rsidRDefault="00EC7DA7" w:rsidP="00D237D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Вид крепежа для </w:t>
            </w:r>
            <w:r w:rsidR="004657FD">
              <w:rPr>
                <w:b/>
                <w:sz w:val="20"/>
                <w:szCs w:val="20"/>
              </w:rPr>
              <w:t>сборки/</w:t>
            </w:r>
            <w:r w:rsidR="00D237D4">
              <w:rPr>
                <w:b/>
                <w:sz w:val="20"/>
                <w:szCs w:val="20"/>
              </w:rPr>
              <w:t>установки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AD48BD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болты, гайки, шайбы и </w:t>
            </w:r>
            <w:proofErr w:type="spellStart"/>
            <w:r>
              <w:rPr>
                <w:sz w:val="20"/>
                <w:szCs w:val="20"/>
              </w:rPr>
              <w:t>саморезы</w:t>
            </w:r>
            <w:proofErr w:type="spellEnd"/>
          </w:p>
        </w:tc>
      </w:tr>
      <w:tr w:rsidR="00EC7DA7" w:rsidRPr="00B21D33" w:rsidTr="005600A7">
        <w:trPr>
          <w:trHeight w:val="9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9E45B4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AD48BD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AD48BD">
              <w:rPr>
                <w:sz w:val="20"/>
                <w:szCs w:val="20"/>
              </w:rPr>
              <w:t>в плёнку-</w:t>
            </w:r>
            <w:proofErr w:type="spellStart"/>
            <w:r w:rsidRPr="00AD48BD">
              <w:rPr>
                <w:sz w:val="20"/>
                <w:szCs w:val="20"/>
              </w:rPr>
              <w:t>стрейч</w:t>
            </w:r>
            <w:proofErr w:type="spellEnd"/>
            <w:r w:rsidRPr="00AD48BD">
              <w:rPr>
                <w:sz w:val="20"/>
                <w:szCs w:val="20"/>
              </w:rPr>
              <w:t>, на упаковку на</w:t>
            </w:r>
            <w:r>
              <w:rPr>
                <w:sz w:val="20"/>
                <w:szCs w:val="20"/>
              </w:rPr>
              <w:t>носится этикетка с маркировкой</w:t>
            </w:r>
            <w:r w:rsidRPr="00AD48BD">
              <w:rPr>
                <w:sz w:val="20"/>
                <w:szCs w:val="20"/>
              </w:rPr>
              <w:t xml:space="preserve">         </w:t>
            </w:r>
          </w:p>
        </w:tc>
      </w:tr>
      <w:tr w:rsidR="00EC7DA7" w:rsidRPr="00B21D33" w:rsidTr="00AD48BD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 xml:space="preserve">1 </w:t>
            </w:r>
          </w:p>
        </w:tc>
      </w:tr>
      <w:tr w:rsidR="00EC7DA7" w:rsidRPr="00B21D33" w:rsidTr="00AD48BD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9E45B4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EC7DA7" w:rsidRPr="00B21D33" w:rsidTr="00AD48BD">
        <w:trPr>
          <w:trHeight w:val="19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9E45B4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C10C6E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C10C6E">
              <w:rPr>
                <w:rFonts w:eastAsia="Times New Roman"/>
                <w:sz w:val="20"/>
                <w:szCs w:val="20"/>
              </w:rPr>
              <w:t>ТУ 31.01.11-010-11381761-2021</w:t>
            </w:r>
          </w:p>
        </w:tc>
      </w:tr>
    </w:tbl>
    <w:p w:rsidR="007707A5" w:rsidRDefault="007707A5">
      <w:pPr>
        <w:pStyle w:val="10"/>
        <w:rPr>
          <w:b/>
          <w:sz w:val="16"/>
          <w:szCs w:val="16"/>
        </w:rPr>
      </w:pPr>
    </w:p>
    <w:p w:rsidR="007707A5" w:rsidRDefault="007707A5">
      <w:pPr>
        <w:pStyle w:val="10"/>
        <w:rPr>
          <w:b/>
          <w:sz w:val="16"/>
          <w:szCs w:val="16"/>
        </w:rPr>
      </w:pPr>
    </w:p>
    <w:p w:rsidR="00694925" w:rsidRDefault="00694925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MmykFaQVP4KKM/IyR8HXV9nFiw=" w:salt="TpxoHoK0YDpPPjtr9C1ovA==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1D20"/>
    <w:rsid w:val="000038F9"/>
    <w:rsid w:val="00014FAD"/>
    <w:rsid w:val="00026AC3"/>
    <w:rsid w:val="000323F5"/>
    <w:rsid w:val="000335DA"/>
    <w:rsid w:val="0004609D"/>
    <w:rsid w:val="00060DBA"/>
    <w:rsid w:val="00070142"/>
    <w:rsid w:val="00072B8F"/>
    <w:rsid w:val="000750F0"/>
    <w:rsid w:val="00076DA7"/>
    <w:rsid w:val="00093CF5"/>
    <w:rsid w:val="000A3696"/>
    <w:rsid w:val="000B7B02"/>
    <w:rsid w:val="000C590D"/>
    <w:rsid w:val="000C5AE9"/>
    <w:rsid w:val="000C6835"/>
    <w:rsid w:val="000D2B0C"/>
    <w:rsid w:val="000E539F"/>
    <w:rsid w:val="000F2D5D"/>
    <w:rsid w:val="000F6083"/>
    <w:rsid w:val="000F6701"/>
    <w:rsid w:val="00104B12"/>
    <w:rsid w:val="00114913"/>
    <w:rsid w:val="001310A3"/>
    <w:rsid w:val="001344EE"/>
    <w:rsid w:val="001351EA"/>
    <w:rsid w:val="00136E6B"/>
    <w:rsid w:val="001377B2"/>
    <w:rsid w:val="00144D93"/>
    <w:rsid w:val="0015047F"/>
    <w:rsid w:val="001555F5"/>
    <w:rsid w:val="00157D8B"/>
    <w:rsid w:val="00157E7F"/>
    <w:rsid w:val="00166849"/>
    <w:rsid w:val="00171DCD"/>
    <w:rsid w:val="00171FCB"/>
    <w:rsid w:val="00185E5A"/>
    <w:rsid w:val="00190357"/>
    <w:rsid w:val="001A3713"/>
    <w:rsid w:val="001B06E9"/>
    <w:rsid w:val="001B2303"/>
    <w:rsid w:val="001C139D"/>
    <w:rsid w:val="001C59C5"/>
    <w:rsid w:val="001D3006"/>
    <w:rsid w:val="001E5EBB"/>
    <w:rsid w:val="002028CE"/>
    <w:rsid w:val="00204CD6"/>
    <w:rsid w:val="002060D1"/>
    <w:rsid w:val="002110F3"/>
    <w:rsid w:val="00211D1C"/>
    <w:rsid w:val="002121DD"/>
    <w:rsid w:val="00215DD1"/>
    <w:rsid w:val="00217689"/>
    <w:rsid w:val="00222710"/>
    <w:rsid w:val="00230C87"/>
    <w:rsid w:val="00232C8C"/>
    <w:rsid w:val="00241664"/>
    <w:rsid w:val="00244BF2"/>
    <w:rsid w:val="0024550F"/>
    <w:rsid w:val="00256265"/>
    <w:rsid w:val="00260211"/>
    <w:rsid w:val="002741A3"/>
    <w:rsid w:val="00276C75"/>
    <w:rsid w:val="0027712D"/>
    <w:rsid w:val="0028041C"/>
    <w:rsid w:val="00281F10"/>
    <w:rsid w:val="002877AB"/>
    <w:rsid w:val="002930CC"/>
    <w:rsid w:val="002A1394"/>
    <w:rsid w:val="002A32BF"/>
    <w:rsid w:val="002A7BAD"/>
    <w:rsid w:val="002B241C"/>
    <w:rsid w:val="002B2B99"/>
    <w:rsid w:val="002C7096"/>
    <w:rsid w:val="002D3E61"/>
    <w:rsid w:val="002E5CEF"/>
    <w:rsid w:val="002E7D75"/>
    <w:rsid w:val="002F2B89"/>
    <w:rsid w:val="00301C04"/>
    <w:rsid w:val="00302A1B"/>
    <w:rsid w:val="00310995"/>
    <w:rsid w:val="003155E5"/>
    <w:rsid w:val="00325120"/>
    <w:rsid w:val="00326DA9"/>
    <w:rsid w:val="00333256"/>
    <w:rsid w:val="00337379"/>
    <w:rsid w:val="003430A9"/>
    <w:rsid w:val="00346FF4"/>
    <w:rsid w:val="003507CF"/>
    <w:rsid w:val="003536AD"/>
    <w:rsid w:val="003546BD"/>
    <w:rsid w:val="00355EA3"/>
    <w:rsid w:val="003615C8"/>
    <w:rsid w:val="00364337"/>
    <w:rsid w:val="00375D96"/>
    <w:rsid w:val="0038550C"/>
    <w:rsid w:val="00386385"/>
    <w:rsid w:val="00394EE6"/>
    <w:rsid w:val="003A08DF"/>
    <w:rsid w:val="003B206B"/>
    <w:rsid w:val="003C1C72"/>
    <w:rsid w:val="003D1C3A"/>
    <w:rsid w:val="003D370B"/>
    <w:rsid w:val="003D3A5B"/>
    <w:rsid w:val="003E3C63"/>
    <w:rsid w:val="003E4D67"/>
    <w:rsid w:val="003E7EDB"/>
    <w:rsid w:val="00400994"/>
    <w:rsid w:val="00403569"/>
    <w:rsid w:val="004036B0"/>
    <w:rsid w:val="00404AA7"/>
    <w:rsid w:val="004064F9"/>
    <w:rsid w:val="0040675C"/>
    <w:rsid w:val="004130C1"/>
    <w:rsid w:val="004156EA"/>
    <w:rsid w:val="004171EB"/>
    <w:rsid w:val="004213B3"/>
    <w:rsid w:val="00441F51"/>
    <w:rsid w:val="004439E1"/>
    <w:rsid w:val="004448F1"/>
    <w:rsid w:val="00446537"/>
    <w:rsid w:val="00455836"/>
    <w:rsid w:val="004657FD"/>
    <w:rsid w:val="004664F3"/>
    <w:rsid w:val="00466A2B"/>
    <w:rsid w:val="00467479"/>
    <w:rsid w:val="00472159"/>
    <w:rsid w:val="004767E8"/>
    <w:rsid w:val="00485A11"/>
    <w:rsid w:val="004958C8"/>
    <w:rsid w:val="00495A5A"/>
    <w:rsid w:val="004B1A2D"/>
    <w:rsid w:val="004B301F"/>
    <w:rsid w:val="004B4969"/>
    <w:rsid w:val="004C1461"/>
    <w:rsid w:val="004C5BA8"/>
    <w:rsid w:val="004D21EA"/>
    <w:rsid w:val="004E6FCF"/>
    <w:rsid w:val="004E7463"/>
    <w:rsid w:val="00500040"/>
    <w:rsid w:val="00516706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600A7"/>
    <w:rsid w:val="00575841"/>
    <w:rsid w:val="0057700A"/>
    <w:rsid w:val="00591180"/>
    <w:rsid w:val="00591BC4"/>
    <w:rsid w:val="00592E22"/>
    <w:rsid w:val="00596BAC"/>
    <w:rsid w:val="005A06EF"/>
    <w:rsid w:val="005A1E9A"/>
    <w:rsid w:val="005B22E2"/>
    <w:rsid w:val="005C1C8D"/>
    <w:rsid w:val="005C7501"/>
    <w:rsid w:val="005D2176"/>
    <w:rsid w:val="005E4C2A"/>
    <w:rsid w:val="005F331F"/>
    <w:rsid w:val="005F6A96"/>
    <w:rsid w:val="005F6DDD"/>
    <w:rsid w:val="00606339"/>
    <w:rsid w:val="00606568"/>
    <w:rsid w:val="006103FA"/>
    <w:rsid w:val="00611AD2"/>
    <w:rsid w:val="006131E2"/>
    <w:rsid w:val="00613B93"/>
    <w:rsid w:val="006217EE"/>
    <w:rsid w:val="00645BC4"/>
    <w:rsid w:val="00646ADD"/>
    <w:rsid w:val="0065060F"/>
    <w:rsid w:val="00664D62"/>
    <w:rsid w:val="00673925"/>
    <w:rsid w:val="00680A9E"/>
    <w:rsid w:val="00683A16"/>
    <w:rsid w:val="00684352"/>
    <w:rsid w:val="00685750"/>
    <w:rsid w:val="00686B0B"/>
    <w:rsid w:val="00694925"/>
    <w:rsid w:val="00696610"/>
    <w:rsid w:val="006A5250"/>
    <w:rsid w:val="006A557A"/>
    <w:rsid w:val="006A66CA"/>
    <w:rsid w:val="006C0991"/>
    <w:rsid w:val="006C2C2E"/>
    <w:rsid w:val="006C35DD"/>
    <w:rsid w:val="006C44A3"/>
    <w:rsid w:val="006D1922"/>
    <w:rsid w:val="006E0FCC"/>
    <w:rsid w:val="006E359A"/>
    <w:rsid w:val="006E49A7"/>
    <w:rsid w:val="006F2B7B"/>
    <w:rsid w:val="006F4A3F"/>
    <w:rsid w:val="006F4E4B"/>
    <w:rsid w:val="00722B4F"/>
    <w:rsid w:val="00730D7C"/>
    <w:rsid w:val="00734F49"/>
    <w:rsid w:val="00750BC9"/>
    <w:rsid w:val="007515CA"/>
    <w:rsid w:val="00765810"/>
    <w:rsid w:val="007707A5"/>
    <w:rsid w:val="0077339A"/>
    <w:rsid w:val="0077787F"/>
    <w:rsid w:val="0078308C"/>
    <w:rsid w:val="00785A97"/>
    <w:rsid w:val="00787006"/>
    <w:rsid w:val="007912EE"/>
    <w:rsid w:val="00791FB4"/>
    <w:rsid w:val="00794539"/>
    <w:rsid w:val="0079589F"/>
    <w:rsid w:val="00795A22"/>
    <w:rsid w:val="007A2653"/>
    <w:rsid w:val="007A5C6D"/>
    <w:rsid w:val="007C47A5"/>
    <w:rsid w:val="007D0D2F"/>
    <w:rsid w:val="007D2A8C"/>
    <w:rsid w:val="007E1DD5"/>
    <w:rsid w:val="007E630F"/>
    <w:rsid w:val="007F041C"/>
    <w:rsid w:val="007F09EE"/>
    <w:rsid w:val="007F5DF4"/>
    <w:rsid w:val="00824BCE"/>
    <w:rsid w:val="00824DFC"/>
    <w:rsid w:val="00836D93"/>
    <w:rsid w:val="008460BC"/>
    <w:rsid w:val="008501FA"/>
    <w:rsid w:val="00865024"/>
    <w:rsid w:val="0086700B"/>
    <w:rsid w:val="008715DC"/>
    <w:rsid w:val="00874732"/>
    <w:rsid w:val="00874B77"/>
    <w:rsid w:val="00892DA4"/>
    <w:rsid w:val="0089348A"/>
    <w:rsid w:val="00895D00"/>
    <w:rsid w:val="008A4D1F"/>
    <w:rsid w:val="008B26D9"/>
    <w:rsid w:val="008B481E"/>
    <w:rsid w:val="008B6090"/>
    <w:rsid w:val="008B6873"/>
    <w:rsid w:val="008C1DD1"/>
    <w:rsid w:val="008C5535"/>
    <w:rsid w:val="008D0437"/>
    <w:rsid w:val="008D55D8"/>
    <w:rsid w:val="008E21EA"/>
    <w:rsid w:val="00901379"/>
    <w:rsid w:val="00901969"/>
    <w:rsid w:val="009026F8"/>
    <w:rsid w:val="009129C5"/>
    <w:rsid w:val="009152CD"/>
    <w:rsid w:val="00917FBA"/>
    <w:rsid w:val="009236F3"/>
    <w:rsid w:val="009269D0"/>
    <w:rsid w:val="00930216"/>
    <w:rsid w:val="009315DB"/>
    <w:rsid w:val="00931613"/>
    <w:rsid w:val="009325AE"/>
    <w:rsid w:val="00941E1A"/>
    <w:rsid w:val="009439B1"/>
    <w:rsid w:val="00962461"/>
    <w:rsid w:val="0096293C"/>
    <w:rsid w:val="009760E6"/>
    <w:rsid w:val="0098306D"/>
    <w:rsid w:val="00983D6E"/>
    <w:rsid w:val="009A1722"/>
    <w:rsid w:val="009A6338"/>
    <w:rsid w:val="009B1799"/>
    <w:rsid w:val="009C78B4"/>
    <w:rsid w:val="009D0104"/>
    <w:rsid w:val="009E45B4"/>
    <w:rsid w:val="009E52EC"/>
    <w:rsid w:val="009E63FF"/>
    <w:rsid w:val="009F7CED"/>
    <w:rsid w:val="00A01877"/>
    <w:rsid w:val="00A034E6"/>
    <w:rsid w:val="00A03FDD"/>
    <w:rsid w:val="00A139B1"/>
    <w:rsid w:val="00A14DC5"/>
    <w:rsid w:val="00A175D1"/>
    <w:rsid w:val="00A30CDF"/>
    <w:rsid w:val="00A310B8"/>
    <w:rsid w:val="00A36C7E"/>
    <w:rsid w:val="00A371B4"/>
    <w:rsid w:val="00A43469"/>
    <w:rsid w:val="00A44E7A"/>
    <w:rsid w:val="00A534DA"/>
    <w:rsid w:val="00A55910"/>
    <w:rsid w:val="00A56467"/>
    <w:rsid w:val="00A66B61"/>
    <w:rsid w:val="00A825FF"/>
    <w:rsid w:val="00A922A6"/>
    <w:rsid w:val="00A9376F"/>
    <w:rsid w:val="00AC55F0"/>
    <w:rsid w:val="00AC5E23"/>
    <w:rsid w:val="00AD10DA"/>
    <w:rsid w:val="00AD48BD"/>
    <w:rsid w:val="00AD5E20"/>
    <w:rsid w:val="00AF16A3"/>
    <w:rsid w:val="00AF3B84"/>
    <w:rsid w:val="00AF5F5E"/>
    <w:rsid w:val="00B01463"/>
    <w:rsid w:val="00B05B04"/>
    <w:rsid w:val="00B14414"/>
    <w:rsid w:val="00B21D33"/>
    <w:rsid w:val="00B22CCA"/>
    <w:rsid w:val="00B22ED6"/>
    <w:rsid w:val="00B35501"/>
    <w:rsid w:val="00B3675B"/>
    <w:rsid w:val="00B40191"/>
    <w:rsid w:val="00B4252E"/>
    <w:rsid w:val="00B438B3"/>
    <w:rsid w:val="00B473C1"/>
    <w:rsid w:val="00B47AE1"/>
    <w:rsid w:val="00B51B74"/>
    <w:rsid w:val="00B61D67"/>
    <w:rsid w:val="00B620D7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B4BF3"/>
    <w:rsid w:val="00BC75DD"/>
    <w:rsid w:val="00BD2273"/>
    <w:rsid w:val="00BE5E2B"/>
    <w:rsid w:val="00C1039E"/>
    <w:rsid w:val="00C10C6E"/>
    <w:rsid w:val="00C21EEE"/>
    <w:rsid w:val="00C31086"/>
    <w:rsid w:val="00C33133"/>
    <w:rsid w:val="00C553E7"/>
    <w:rsid w:val="00C6150D"/>
    <w:rsid w:val="00C679D1"/>
    <w:rsid w:val="00C871A4"/>
    <w:rsid w:val="00C911EC"/>
    <w:rsid w:val="00C91837"/>
    <w:rsid w:val="00C9379C"/>
    <w:rsid w:val="00C9541D"/>
    <w:rsid w:val="00CB1B82"/>
    <w:rsid w:val="00CB3837"/>
    <w:rsid w:val="00CC4FD5"/>
    <w:rsid w:val="00CC5FEC"/>
    <w:rsid w:val="00CD1BB7"/>
    <w:rsid w:val="00CD7B06"/>
    <w:rsid w:val="00CE352B"/>
    <w:rsid w:val="00CE721E"/>
    <w:rsid w:val="00D0094D"/>
    <w:rsid w:val="00D03C61"/>
    <w:rsid w:val="00D17700"/>
    <w:rsid w:val="00D22314"/>
    <w:rsid w:val="00D237D4"/>
    <w:rsid w:val="00D30AC7"/>
    <w:rsid w:val="00D34FAC"/>
    <w:rsid w:val="00D42087"/>
    <w:rsid w:val="00D537E8"/>
    <w:rsid w:val="00D55059"/>
    <w:rsid w:val="00D56678"/>
    <w:rsid w:val="00D60B34"/>
    <w:rsid w:val="00D67282"/>
    <w:rsid w:val="00D718A6"/>
    <w:rsid w:val="00DA2761"/>
    <w:rsid w:val="00DA64B8"/>
    <w:rsid w:val="00DA6875"/>
    <w:rsid w:val="00DB2693"/>
    <w:rsid w:val="00DB7109"/>
    <w:rsid w:val="00DD19FF"/>
    <w:rsid w:val="00DE40B2"/>
    <w:rsid w:val="00DE503B"/>
    <w:rsid w:val="00E00CC3"/>
    <w:rsid w:val="00E0119C"/>
    <w:rsid w:val="00E049CC"/>
    <w:rsid w:val="00E06560"/>
    <w:rsid w:val="00E12AF1"/>
    <w:rsid w:val="00E22EB8"/>
    <w:rsid w:val="00E251E4"/>
    <w:rsid w:val="00E3535C"/>
    <w:rsid w:val="00E37476"/>
    <w:rsid w:val="00E47A96"/>
    <w:rsid w:val="00E52281"/>
    <w:rsid w:val="00E52785"/>
    <w:rsid w:val="00E52950"/>
    <w:rsid w:val="00E66198"/>
    <w:rsid w:val="00E76247"/>
    <w:rsid w:val="00E77D3C"/>
    <w:rsid w:val="00E9549E"/>
    <w:rsid w:val="00E97673"/>
    <w:rsid w:val="00E97AC0"/>
    <w:rsid w:val="00EA08D2"/>
    <w:rsid w:val="00EC0E78"/>
    <w:rsid w:val="00EC7CB5"/>
    <w:rsid w:val="00EC7DA7"/>
    <w:rsid w:val="00ED2DCC"/>
    <w:rsid w:val="00ED3DE1"/>
    <w:rsid w:val="00EE035C"/>
    <w:rsid w:val="00EF3334"/>
    <w:rsid w:val="00F036F2"/>
    <w:rsid w:val="00F0376D"/>
    <w:rsid w:val="00F147E3"/>
    <w:rsid w:val="00F22916"/>
    <w:rsid w:val="00F22DE7"/>
    <w:rsid w:val="00F240DE"/>
    <w:rsid w:val="00F311C6"/>
    <w:rsid w:val="00F31E5B"/>
    <w:rsid w:val="00F4296B"/>
    <w:rsid w:val="00F44BC6"/>
    <w:rsid w:val="00F4655C"/>
    <w:rsid w:val="00F47125"/>
    <w:rsid w:val="00F51838"/>
    <w:rsid w:val="00F54B9A"/>
    <w:rsid w:val="00F6424F"/>
    <w:rsid w:val="00F771DC"/>
    <w:rsid w:val="00F811DB"/>
    <w:rsid w:val="00FA0590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6480</TotalTime>
  <Pages>2</Pages>
  <Words>330</Words>
  <Characters>1882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591</cp:revision>
  <cp:lastPrinted>2022-08-10T12:02:00Z</cp:lastPrinted>
  <dcterms:created xsi:type="dcterms:W3CDTF">2022-01-14T07:46:00Z</dcterms:created>
  <dcterms:modified xsi:type="dcterms:W3CDTF">2022-09-14T11:12:00Z</dcterms:modified>
</cp:coreProperties>
</file>