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6E2EF5">
        <w:rPr>
          <w:b/>
          <w:sz w:val="28"/>
          <w:szCs w:val="28"/>
          <w:u w:val="single"/>
        </w:rPr>
        <w:t>М-</w:t>
      </w:r>
      <w:r w:rsidRPr="004439E1">
        <w:rPr>
          <w:b/>
          <w:sz w:val="28"/>
          <w:szCs w:val="28"/>
          <w:u w:val="single"/>
        </w:rPr>
        <w:t>1</w:t>
      </w:r>
      <w:r w:rsidR="00984683">
        <w:rPr>
          <w:b/>
          <w:sz w:val="28"/>
          <w:szCs w:val="28"/>
          <w:u w:val="single"/>
        </w:rPr>
        <w:t>2</w:t>
      </w:r>
      <w:r w:rsidR="004C1498">
        <w:rPr>
          <w:b/>
          <w:sz w:val="28"/>
          <w:szCs w:val="28"/>
          <w:u w:val="single"/>
        </w:rPr>
        <w:t xml:space="preserve"> (400)</w:t>
      </w:r>
      <w:r w:rsidR="006E2EF5">
        <w:rPr>
          <w:b/>
          <w:sz w:val="28"/>
          <w:szCs w:val="28"/>
          <w:u w:val="single"/>
        </w:rPr>
        <w:t xml:space="preserve"> доп. секция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E02B99" w:rsidRPr="00E02B99">
              <w:rPr>
                <w:b/>
                <w:color w:val="333333"/>
                <w:sz w:val="24"/>
                <w:szCs w:val="24"/>
              </w:rPr>
              <w:t>Односекционный металлический напольный шкаф ШМ-М-12 доп. секция, служит дополнительным модулем к основному шкафу и предназначен для хранения одежды, ручной клади и т.п. в помещениях закрытого типа.</w:t>
            </w:r>
          </w:p>
          <w:p w:rsidR="00E02B99" w:rsidRPr="00466A2B" w:rsidRDefault="00E02B99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9312C2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9312C2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E36444">
              <w:rPr>
                <w:sz w:val="24"/>
                <w:szCs w:val="24"/>
              </w:rPr>
              <w:t>двух</w:t>
            </w:r>
            <w:r w:rsidR="002B2B99">
              <w:rPr>
                <w:sz w:val="24"/>
                <w:szCs w:val="24"/>
              </w:rPr>
              <w:t xml:space="preserve"> 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A2616D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A2616D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D06082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03670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</w:t>
            </w:r>
            <w:r w:rsidR="000E7D45">
              <w:rPr>
                <w:sz w:val="24"/>
                <w:szCs w:val="24"/>
              </w:rPr>
              <w:t>ерекладина из трубы ПВХ (длина 3</w:t>
            </w:r>
            <w:r w:rsidR="009D4F9C">
              <w:rPr>
                <w:sz w:val="24"/>
                <w:szCs w:val="24"/>
              </w:rPr>
              <w:t>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</w:t>
            </w:r>
            <w:r w:rsidR="00E02B99">
              <w:rPr>
                <w:sz w:val="24"/>
                <w:szCs w:val="24"/>
              </w:rPr>
              <w:t xml:space="preserve">только </w:t>
            </w:r>
            <w:r w:rsidR="000F2D5D" w:rsidRPr="009E52EC">
              <w:rPr>
                <w:sz w:val="24"/>
                <w:szCs w:val="24"/>
              </w:rPr>
              <w:t xml:space="preserve">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</w:t>
            </w:r>
            <w:r w:rsidR="00E02B99">
              <w:rPr>
                <w:sz w:val="24"/>
                <w:szCs w:val="24"/>
              </w:rPr>
              <w:t>/4 шт.</w:t>
            </w:r>
            <w:r>
              <w:rPr>
                <w:sz w:val="24"/>
                <w:szCs w:val="24"/>
              </w:rPr>
              <w:t>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2B7F50">
        <w:trPr>
          <w:trHeight w:val="1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6E2EF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ШМ-М-12 (400) доп.</w:t>
            </w:r>
            <w:r w:rsidRPr="006E2EF5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2B7F50">
        <w:trPr>
          <w:trHeight w:val="6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5B2204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служит дополнительным модулем к основному шкафу 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114D2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114D2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5E4A9F">
              <w:rPr>
                <w:sz w:val="20"/>
                <w:szCs w:val="20"/>
              </w:rPr>
              <w:t>(935)</w:t>
            </w:r>
            <w:r w:rsidR="00285BF7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D0608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285B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D06082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285BF7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B22E2">
              <w:rPr>
                <w:sz w:val="20"/>
                <w:szCs w:val="20"/>
              </w:rPr>
              <w:t xml:space="preserve">ребра </w:t>
            </w:r>
            <w:r w:rsidRPr="00B21D33">
              <w:rPr>
                <w:sz w:val="20"/>
                <w:szCs w:val="20"/>
              </w:rPr>
              <w:t>полки до дна,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74A1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85BF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79032A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03FF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036704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AE75F8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2B7F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="00026AC3"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(по желанию возможно </w:t>
            </w:r>
            <w:r w:rsidR="002B7F50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2</w:t>
            </w:r>
            <w:r w:rsidR="002B7F50">
              <w:rPr>
                <w:sz w:val="20"/>
                <w:szCs w:val="20"/>
              </w:rPr>
              <w:t>/4</w:t>
            </w:r>
            <w:r w:rsidRPr="00026AC3">
              <w:rPr>
                <w:sz w:val="20"/>
                <w:szCs w:val="20"/>
              </w:rPr>
              <w:t>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2B7F50">
        <w:trPr>
          <w:trHeight w:val="22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1F" w:rsidRDefault="00FB731F" w:rsidP="0054092B">
      <w:pPr>
        <w:spacing w:line="240" w:lineRule="auto"/>
      </w:pPr>
      <w:r>
        <w:separator/>
      </w:r>
    </w:p>
  </w:endnote>
  <w:endnote w:type="continuationSeparator" w:id="0">
    <w:p w:rsidR="00FB731F" w:rsidRDefault="00FB731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1F" w:rsidRDefault="00FB731F" w:rsidP="0054092B">
      <w:pPr>
        <w:spacing w:line="240" w:lineRule="auto"/>
      </w:pPr>
      <w:r>
        <w:separator/>
      </w:r>
    </w:p>
  </w:footnote>
  <w:footnote w:type="continuationSeparator" w:id="0">
    <w:p w:rsidR="00FB731F" w:rsidRDefault="00FB731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+JmgY58ZN8ZoTT+id8FZ5CxRrg=" w:salt="WlwfcDnrTg7ZTp3I4kdo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36704"/>
    <w:rsid w:val="00066EB0"/>
    <w:rsid w:val="00070142"/>
    <w:rsid w:val="00072B8F"/>
    <w:rsid w:val="00076DA7"/>
    <w:rsid w:val="000825BE"/>
    <w:rsid w:val="000844AB"/>
    <w:rsid w:val="000E539F"/>
    <w:rsid w:val="000E6EEB"/>
    <w:rsid w:val="000E7D45"/>
    <w:rsid w:val="000F2D5D"/>
    <w:rsid w:val="000F6083"/>
    <w:rsid w:val="000F6701"/>
    <w:rsid w:val="00114D24"/>
    <w:rsid w:val="00136E6B"/>
    <w:rsid w:val="0015047F"/>
    <w:rsid w:val="00151835"/>
    <w:rsid w:val="00157E7F"/>
    <w:rsid w:val="00171FCB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5BF7"/>
    <w:rsid w:val="002877AB"/>
    <w:rsid w:val="00292248"/>
    <w:rsid w:val="002A32BF"/>
    <w:rsid w:val="002B241C"/>
    <w:rsid w:val="002B2B99"/>
    <w:rsid w:val="002B7F50"/>
    <w:rsid w:val="002F2B89"/>
    <w:rsid w:val="002F73F5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B206B"/>
    <w:rsid w:val="003C1C72"/>
    <w:rsid w:val="003D370B"/>
    <w:rsid w:val="003E2378"/>
    <w:rsid w:val="003E3C63"/>
    <w:rsid w:val="003E4D67"/>
    <w:rsid w:val="003E7EDB"/>
    <w:rsid w:val="004171EB"/>
    <w:rsid w:val="00443928"/>
    <w:rsid w:val="004439E1"/>
    <w:rsid w:val="004448F1"/>
    <w:rsid w:val="00455836"/>
    <w:rsid w:val="00466A2B"/>
    <w:rsid w:val="004C1461"/>
    <w:rsid w:val="004C1498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04"/>
    <w:rsid w:val="005B22E2"/>
    <w:rsid w:val="005C7501"/>
    <w:rsid w:val="005E4A9F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6E2EF5"/>
    <w:rsid w:val="00722B4F"/>
    <w:rsid w:val="007515CA"/>
    <w:rsid w:val="00785A97"/>
    <w:rsid w:val="00787006"/>
    <w:rsid w:val="0079032A"/>
    <w:rsid w:val="007912EE"/>
    <w:rsid w:val="00794539"/>
    <w:rsid w:val="007C47A5"/>
    <w:rsid w:val="007D6856"/>
    <w:rsid w:val="00824BCE"/>
    <w:rsid w:val="0084264A"/>
    <w:rsid w:val="008715DC"/>
    <w:rsid w:val="00874732"/>
    <w:rsid w:val="00874A1E"/>
    <w:rsid w:val="00892DA4"/>
    <w:rsid w:val="00895D00"/>
    <w:rsid w:val="008A4D1F"/>
    <w:rsid w:val="008B54E7"/>
    <w:rsid w:val="008B6090"/>
    <w:rsid w:val="008B6873"/>
    <w:rsid w:val="008C5535"/>
    <w:rsid w:val="008D0437"/>
    <w:rsid w:val="008D55D8"/>
    <w:rsid w:val="00901969"/>
    <w:rsid w:val="009269D0"/>
    <w:rsid w:val="009312C2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139B1"/>
    <w:rsid w:val="00A14DC5"/>
    <w:rsid w:val="00A2616D"/>
    <w:rsid w:val="00A44E7A"/>
    <w:rsid w:val="00A56467"/>
    <w:rsid w:val="00A979DD"/>
    <w:rsid w:val="00AC55F0"/>
    <w:rsid w:val="00AC5E23"/>
    <w:rsid w:val="00AE75F8"/>
    <w:rsid w:val="00AF16A3"/>
    <w:rsid w:val="00AF3B84"/>
    <w:rsid w:val="00B05B04"/>
    <w:rsid w:val="00B21D33"/>
    <w:rsid w:val="00B473C1"/>
    <w:rsid w:val="00B620D7"/>
    <w:rsid w:val="00B643C3"/>
    <w:rsid w:val="00B80207"/>
    <w:rsid w:val="00B81480"/>
    <w:rsid w:val="00BA5651"/>
    <w:rsid w:val="00BB3FED"/>
    <w:rsid w:val="00BC75DD"/>
    <w:rsid w:val="00C1039E"/>
    <w:rsid w:val="00C21EEE"/>
    <w:rsid w:val="00C6150D"/>
    <w:rsid w:val="00C83967"/>
    <w:rsid w:val="00C91837"/>
    <w:rsid w:val="00C9379C"/>
    <w:rsid w:val="00C9541D"/>
    <w:rsid w:val="00CB1B82"/>
    <w:rsid w:val="00CB3837"/>
    <w:rsid w:val="00CE352B"/>
    <w:rsid w:val="00D06082"/>
    <w:rsid w:val="00D30AC7"/>
    <w:rsid w:val="00D42087"/>
    <w:rsid w:val="00DA2761"/>
    <w:rsid w:val="00DA64B8"/>
    <w:rsid w:val="00DB59A8"/>
    <w:rsid w:val="00E00CC3"/>
    <w:rsid w:val="00E02B99"/>
    <w:rsid w:val="00E12AF1"/>
    <w:rsid w:val="00E36444"/>
    <w:rsid w:val="00E37476"/>
    <w:rsid w:val="00E52281"/>
    <w:rsid w:val="00E9549E"/>
    <w:rsid w:val="00E97673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51838"/>
    <w:rsid w:val="00F771DC"/>
    <w:rsid w:val="00F811DB"/>
    <w:rsid w:val="00FB731F"/>
    <w:rsid w:val="00FC593B"/>
    <w:rsid w:val="00FE54FA"/>
    <w:rsid w:val="00FF3663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3</Pages>
  <Words>715</Words>
  <Characters>4077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321</cp:revision>
  <cp:lastPrinted>2022-01-25T11:41:00Z</cp:lastPrinted>
  <dcterms:created xsi:type="dcterms:W3CDTF">2022-01-14T07:46:00Z</dcterms:created>
  <dcterms:modified xsi:type="dcterms:W3CDTF">2022-07-05T08:08:00Z</dcterms:modified>
</cp:coreProperties>
</file>